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0C8B" w14:textId="167F03FB" w:rsidR="00AA4DCD" w:rsidRPr="00FF4A17" w:rsidRDefault="00946ED2" w:rsidP="00946ED2">
      <w:pPr>
        <w:jc w:val="right"/>
        <w:rPr>
          <w:b/>
          <w:bCs/>
          <w:sz w:val="28"/>
          <w:szCs w:val="28"/>
        </w:rPr>
      </w:pPr>
      <w:r w:rsidRPr="00FF4A17">
        <w:rPr>
          <w:b/>
          <w:bCs/>
          <w:sz w:val="28"/>
          <w:szCs w:val="28"/>
        </w:rPr>
        <w:t>5.3.2021</w:t>
      </w:r>
    </w:p>
    <w:p w14:paraId="2AFF2D10" w14:textId="77777777" w:rsidR="00EB008E" w:rsidRDefault="00E120FD" w:rsidP="00FF4A17">
      <w:pPr>
        <w:rPr>
          <w:rFonts w:ascii="Bahnschrift" w:hAnsi="Bahnschrift"/>
          <w:sz w:val="24"/>
          <w:szCs w:val="24"/>
        </w:rPr>
      </w:pPr>
      <w:r w:rsidRPr="00FF4A17">
        <w:rPr>
          <w:rFonts w:ascii="Bahnschrift" w:hAnsi="Bahnschrift"/>
          <w:sz w:val="24"/>
          <w:szCs w:val="24"/>
        </w:rPr>
        <w:t xml:space="preserve">Milý deníčku, </w:t>
      </w:r>
    </w:p>
    <w:p w14:paraId="21C872C0" w14:textId="7FEEFA84" w:rsidR="00946ED2" w:rsidRDefault="00E120FD" w:rsidP="00FF4A17">
      <w:pPr>
        <w:rPr>
          <w:rFonts w:ascii="Bahnschrift" w:hAnsi="Bahnschrift"/>
          <w:sz w:val="24"/>
          <w:szCs w:val="24"/>
        </w:rPr>
      </w:pPr>
      <w:r w:rsidRPr="00FF4A17">
        <w:rPr>
          <w:rFonts w:ascii="Bahnschrift" w:hAnsi="Bahnschrift"/>
          <w:sz w:val="24"/>
          <w:szCs w:val="24"/>
        </w:rPr>
        <w:t>n</w:t>
      </w:r>
      <w:r w:rsidR="00946ED2" w:rsidRPr="00FF4A17">
        <w:rPr>
          <w:rFonts w:ascii="Bahnschrift" w:hAnsi="Bahnschrift"/>
          <w:sz w:val="24"/>
          <w:szCs w:val="24"/>
        </w:rPr>
        <w:t xml:space="preserve">a světě je spousta druhů lásek. Například láska mateřská, otcovská, sesterská, láska </w:t>
      </w:r>
      <w:r w:rsidR="003467FC" w:rsidRPr="00FF4A17">
        <w:rPr>
          <w:rFonts w:ascii="Bahnschrift" w:hAnsi="Bahnschrift"/>
          <w:sz w:val="24"/>
          <w:szCs w:val="24"/>
        </w:rPr>
        <w:t>milenecká</w:t>
      </w:r>
      <w:r w:rsidR="00946ED2" w:rsidRPr="00FF4A17">
        <w:rPr>
          <w:rFonts w:ascii="Bahnschrift" w:hAnsi="Bahnschrift"/>
          <w:sz w:val="24"/>
          <w:szCs w:val="24"/>
        </w:rPr>
        <w:t>, láska k jídlu, k místu, k</w:t>
      </w:r>
      <w:r w:rsidR="00FB0651" w:rsidRPr="00FF4A17">
        <w:rPr>
          <w:rFonts w:ascii="Bahnschrift" w:hAnsi="Bahnschrift"/>
          <w:sz w:val="24"/>
          <w:szCs w:val="24"/>
        </w:rPr>
        <w:t> </w:t>
      </w:r>
      <w:r w:rsidR="00946ED2" w:rsidRPr="00FF4A17">
        <w:rPr>
          <w:rFonts w:ascii="Bahnschrift" w:hAnsi="Bahnschrift"/>
          <w:sz w:val="24"/>
          <w:szCs w:val="24"/>
        </w:rPr>
        <w:t>filmu</w:t>
      </w:r>
      <w:r w:rsidR="00FB0651" w:rsidRPr="00FF4A17">
        <w:rPr>
          <w:rFonts w:ascii="Bahnschrift" w:hAnsi="Bahnschrift"/>
          <w:sz w:val="24"/>
          <w:szCs w:val="24"/>
        </w:rPr>
        <w:t>, k </w:t>
      </w:r>
      <w:r w:rsidR="003467FC" w:rsidRPr="00FF4A17">
        <w:rPr>
          <w:rFonts w:ascii="Bahnschrift" w:hAnsi="Bahnschrift"/>
          <w:sz w:val="24"/>
          <w:szCs w:val="24"/>
        </w:rPr>
        <w:t>věci, …</w:t>
      </w:r>
      <w:r w:rsidR="00FB0651" w:rsidRPr="00FF4A17">
        <w:rPr>
          <w:rFonts w:ascii="Bahnschrift" w:hAnsi="Bahnschrift"/>
          <w:sz w:val="24"/>
          <w:szCs w:val="24"/>
        </w:rPr>
        <w:t xml:space="preserve"> </w:t>
      </w:r>
      <w:r w:rsidR="00946ED2" w:rsidRPr="00FF4A17">
        <w:rPr>
          <w:rFonts w:ascii="Bahnschrift" w:hAnsi="Bahnschrift"/>
          <w:sz w:val="24"/>
          <w:szCs w:val="24"/>
        </w:rPr>
        <w:t>Jsem si vědoma toho,</w:t>
      </w:r>
      <w:r w:rsidR="003467FC" w:rsidRPr="00FF4A17">
        <w:rPr>
          <w:rFonts w:ascii="Bahnschrift" w:hAnsi="Bahnschrift"/>
          <w:sz w:val="24"/>
          <w:szCs w:val="24"/>
        </w:rPr>
        <w:t xml:space="preserve"> že láska ke každé téhle lásce se vyjadřuje vždy jinak, a</w:t>
      </w:r>
      <w:r w:rsidR="00946ED2" w:rsidRPr="00FF4A17">
        <w:rPr>
          <w:rFonts w:ascii="Bahnschrift" w:hAnsi="Bahnschrift"/>
          <w:sz w:val="24"/>
          <w:szCs w:val="24"/>
        </w:rPr>
        <w:t xml:space="preserve"> že každý svou lásku </w:t>
      </w:r>
      <w:r w:rsidR="003467FC" w:rsidRPr="00FF4A17">
        <w:rPr>
          <w:rFonts w:ascii="Bahnschrift" w:hAnsi="Bahnschrift"/>
          <w:sz w:val="24"/>
          <w:szCs w:val="24"/>
        </w:rPr>
        <w:t xml:space="preserve">dává najevo jiným způsobem a snažím se to tolerovat a respektovat. Avšak hluboko uvnitř své papírové duše </w:t>
      </w:r>
      <w:r w:rsidRPr="00FF4A17">
        <w:rPr>
          <w:rFonts w:ascii="Bahnschrift" w:hAnsi="Bahnschrift"/>
          <w:sz w:val="24"/>
          <w:szCs w:val="24"/>
        </w:rPr>
        <w:t>žárlím</w:t>
      </w:r>
      <w:r w:rsidR="003467FC" w:rsidRPr="00FF4A17">
        <w:rPr>
          <w:rFonts w:ascii="Bahnschrift" w:hAnsi="Bahnschrift"/>
          <w:sz w:val="24"/>
          <w:szCs w:val="24"/>
        </w:rPr>
        <w:t xml:space="preserve">. Ano žárlím, neboť způsob, jakým ostatní vyjadřují svou lásku mně se dá nazvat </w:t>
      </w:r>
      <w:r w:rsidRPr="00FF4A17">
        <w:rPr>
          <w:rFonts w:ascii="Bahnschrift" w:hAnsi="Bahnschrift"/>
          <w:sz w:val="24"/>
          <w:szCs w:val="24"/>
        </w:rPr>
        <w:t>jedině nedbalostí a ignorancí. Vím, zní blbě, že se papír svěřuje papíru, ale už to v sobě nemůžu dále držet. Potřebuji si postěžo</w:t>
      </w:r>
      <w:r w:rsidR="00050809" w:rsidRPr="00FF4A17">
        <w:rPr>
          <w:rFonts w:ascii="Bahnschrift" w:hAnsi="Bahnschrift"/>
          <w:sz w:val="24"/>
          <w:szCs w:val="24"/>
        </w:rPr>
        <w:t>vat, vypovídat a poplakat. Proč dal Bůh tento těžký úkol zrovna mně? Když mě lidé milují, tak do mě čmárají, ohýbají stránky, drobí na mě, a dokonce ke mně čuchají. Tahají mě ve svých taškách, až z toho mám úplně rozcuchaný obal a bolavý hřbet. Čtou dlouho do noci a nenechávají mě ani chvilku odpočinout</w:t>
      </w:r>
      <w:r w:rsidR="00316657" w:rsidRPr="00FF4A17">
        <w:rPr>
          <w:rFonts w:ascii="Bahnschrift" w:hAnsi="Bahnschrift"/>
          <w:sz w:val="24"/>
          <w:szCs w:val="24"/>
        </w:rPr>
        <w:t xml:space="preserve">. Ale to ještě není to nejhorší, situace se dá vždy z kopce společně s poslední kapitolou. To mě lidé zpravidla začínají proklínat. Brečí a nadávají na mě jako by to byla moje chyba a každou chvíli mě vzteky prudce zaklapnou. </w:t>
      </w:r>
      <w:r w:rsidR="003457CC" w:rsidRPr="00FF4A17">
        <w:rPr>
          <w:rFonts w:ascii="Bahnschrift" w:hAnsi="Bahnschrift"/>
          <w:sz w:val="24"/>
          <w:szCs w:val="24"/>
        </w:rPr>
        <w:t xml:space="preserve">A to jsem to já, kdo tu pro ně je </w:t>
      </w:r>
      <w:r w:rsidR="00FF4A17">
        <w:rPr>
          <w:rFonts w:ascii="Bahnschrift" w:hAnsi="Bahnschrift"/>
          <w:sz w:val="24"/>
          <w:szCs w:val="24"/>
        </w:rPr>
        <w:t>v dobrém i ve zlém</w:t>
      </w:r>
      <w:r w:rsidR="003457CC" w:rsidRPr="00FF4A17">
        <w:rPr>
          <w:rFonts w:ascii="Bahnschrift" w:hAnsi="Bahnschrift"/>
          <w:sz w:val="24"/>
          <w:szCs w:val="24"/>
        </w:rPr>
        <w:t xml:space="preserve">. </w:t>
      </w:r>
      <w:r w:rsidR="00316657" w:rsidRPr="00FF4A17">
        <w:rPr>
          <w:rFonts w:ascii="Bahnschrift" w:hAnsi="Bahnschrift"/>
          <w:sz w:val="24"/>
          <w:szCs w:val="24"/>
        </w:rPr>
        <w:t xml:space="preserve">Mám já tohle zapotřebí? Pak mě odstaví na poličku </w:t>
      </w:r>
      <w:r w:rsidR="003457CC" w:rsidRPr="00FF4A17">
        <w:rPr>
          <w:rFonts w:ascii="Bahnschrift" w:hAnsi="Bahnschrift"/>
          <w:sz w:val="24"/>
          <w:szCs w:val="24"/>
        </w:rPr>
        <w:t>a nechají mě tam. S</w:t>
      </w:r>
      <w:r w:rsidR="00316657" w:rsidRPr="00FF4A17">
        <w:rPr>
          <w:rFonts w:ascii="Bahnschrift" w:hAnsi="Bahnschrift"/>
          <w:sz w:val="24"/>
          <w:szCs w:val="24"/>
        </w:rPr>
        <w:t xml:space="preserve">ami neví, </w:t>
      </w:r>
      <w:r w:rsidR="003457CC" w:rsidRPr="00FF4A17">
        <w:rPr>
          <w:rFonts w:ascii="Bahnschrift" w:hAnsi="Bahnschrift"/>
          <w:sz w:val="24"/>
          <w:szCs w:val="24"/>
        </w:rPr>
        <w:t>zda mě milovat či nenávidět</w:t>
      </w:r>
      <w:r w:rsidR="00316657" w:rsidRPr="00FF4A17">
        <w:rPr>
          <w:rFonts w:ascii="Bahnschrift" w:hAnsi="Bahnschrift"/>
          <w:sz w:val="24"/>
          <w:szCs w:val="24"/>
        </w:rPr>
        <w:t xml:space="preserve">. Ale na tom nezáleží, protože ať je to tak </w:t>
      </w:r>
      <w:r w:rsidR="003457CC" w:rsidRPr="00FF4A17">
        <w:rPr>
          <w:rFonts w:ascii="Bahnschrift" w:hAnsi="Bahnschrift"/>
          <w:sz w:val="24"/>
          <w:szCs w:val="24"/>
        </w:rPr>
        <w:t>nebo jinak</w:t>
      </w:r>
      <w:r w:rsidR="00316657" w:rsidRPr="00FF4A17">
        <w:rPr>
          <w:rFonts w:ascii="Bahnschrift" w:hAnsi="Bahnschrift"/>
          <w:sz w:val="24"/>
          <w:szCs w:val="24"/>
        </w:rPr>
        <w:t>, nikdy se ke mně nechovají slušně</w:t>
      </w:r>
      <w:r w:rsidR="00EB008E">
        <w:rPr>
          <w:rFonts w:ascii="Bahnschrift" w:hAnsi="Bahnschrift"/>
          <w:sz w:val="24"/>
          <w:szCs w:val="24"/>
        </w:rPr>
        <w:t>…</w:t>
      </w:r>
    </w:p>
    <w:p w14:paraId="0E0DA8FF" w14:textId="4F2824B1" w:rsidR="009715BB" w:rsidRDefault="009715BB" w:rsidP="00FF4A17">
      <w:p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 </w:t>
      </w:r>
    </w:p>
    <w:p w14:paraId="521482C0" w14:textId="38012E38" w:rsidR="009715BB" w:rsidRPr="00FF4A17" w:rsidRDefault="009715BB" w:rsidP="00FF4A17">
      <w:p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Autorka: Barbora Kortusová</w:t>
      </w:r>
    </w:p>
    <w:sectPr w:rsidR="009715BB" w:rsidRPr="00FF4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D2"/>
    <w:rsid w:val="00050809"/>
    <w:rsid w:val="00316657"/>
    <w:rsid w:val="003457CC"/>
    <w:rsid w:val="003467FC"/>
    <w:rsid w:val="0053777C"/>
    <w:rsid w:val="00946ED2"/>
    <w:rsid w:val="009715BB"/>
    <w:rsid w:val="00AA4DCD"/>
    <w:rsid w:val="00E120FD"/>
    <w:rsid w:val="00EB008E"/>
    <w:rsid w:val="00FB0651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4B7A"/>
  <w15:chartTrackingRefBased/>
  <w15:docId w15:val="{ACB96810-0D93-45EA-9DE1-C6415AA5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Kortusová</dc:creator>
  <cp:keywords/>
  <dc:description/>
  <cp:lastModifiedBy>Kristýna Kozlová</cp:lastModifiedBy>
  <cp:revision>3</cp:revision>
  <dcterms:created xsi:type="dcterms:W3CDTF">2021-08-08T18:29:00Z</dcterms:created>
  <dcterms:modified xsi:type="dcterms:W3CDTF">2021-08-08T19:47:00Z</dcterms:modified>
</cp:coreProperties>
</file>